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3C38" w14:textId="77777777" w:rsidR="00E12C00" w:rsidRPr="00242156" w:rsidRDefault="00E12C00" w:rsidP="00E1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01090A09" w14:textId="1D4AA22F" w:rsidR="00224F4A" w:rsidRPr="00224F4A" w:rsidRDefault="00E12C00" w:rsidP="0022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42156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решения Совета депутатов Середняковского сельского поселения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</w:t>
      </w:r>
      <w:r w:rsidR="0024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72921357"/>
      <w:r w:rsidRPr="00242156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</w:t>
      </w:r>
      <w:r w:rsidR="00E33191" w:rsidRPr="00E33191">
        <w:rPr>
          <w:rFonts w:ascii="Times New Roman" w:hAnsi="Times New Roman" w:cs="Times New Roman"/>
          <w:b/>
          <w:sz w:val="28"/>
          <w:szCs w:val="28"/>
        </w:rPr>
        <w:t>от 15.11.2016г. № 12, от 27.10.2017г. № 25, № 33 от 10.10.2018г.</w:t>
      </w:r>
      <w:r w:rsidR="00C46F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6F70" w:rsidRPr="00C4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70" w:rsidRPr="00C46F70">
        <w:rPr>
          <w:rFonts w:ascii="Times New Roman" w:hAnsi="Times New Roman" w:cs="Times New Roman"/>
          <w:b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</w:t>
      </w:r>
      <w:r w:rsidR="00224F4A" w:rsidRPr="00224F4A">
        <w:rPr>
          <w:rFonts w:ascii="Times New Roman" w:hAnsi="Times New Roman" w:cs="Times New Roman"/>
          <w:b/>
          <w:sz w:val="28"/>
          <w:szCs w:val="28"/>
          <w:lang w:bidi="ru-RU"/>
        </w:rPr>
        <w:t>от 30.06.2020г. № 14</w:t>
      </w:r>
      <w:r w:rsidR="00FA777D">
        <w:rPr>
          <w:rFonts w:ascii="Times New Roman" w:hAnsi="Times New Roman" w:cs="Times New Roman"/>
          <w:b/>
          <w:sz w:val="28"/>
          <w:szCs w:val="28"/>
          <w:lang w:bidi="ru-RU"/>
        </w:rPr>
        <w:t>, от 13.11.2020г. № 27</w:t>
      </w:r>
      <w:r w:rsidR="00224F4A" w:rsidRPr="00224F4A">
        <w:rPr>
          <w:rFonts w:ascii="Times New Roman" w:hAnsi="Times New Roman" w:cs="Times New Roman"/>
          <w:b/>
          <w:sz w:val="28"/>
          <w:szCs w:val="28"/>
          <w:lang w:bidi="ru-RU"/>
        </w:rPr>
        <w:t>)</w:t>
      </w:r>
      <w:bookmarkEnd w:id="0"/>
    </w:p>
    <w:p w14:paraId="52D2BF01" w14:textId="77777777" w:rsidR="00E12C00" w:rsidRPr="00242156" w:rsidRDefault="00C46F70" w:rsidP="00E3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14:paraId="79F66AFE" w14:textId="77777777" w:rsidR="00E12C00" w:rsidRPr="00242156" w:rsidRDefault="00E12C00" w:rsidP="00E1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39193" w14:textId="09CCDC86" w:rsidR="00E12C00" w:rsidRDefault="00E12C00" w:rsidP="00E12C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д. Середняя        </w:t>
      </w:r>
      <w:r w:rsidR="00320F3A"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                  </w:t>
      </w:r>
      <w:r w:rsidR="00FA777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A4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Pr="00242156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="00FA777D">
        <w:rPr>
          <w:rFonts w:ascii="Times New Roman" w:hAnsi="Times New Roman" w:cs="Times New Roman"/>
          <w:b/>
          <w:bCs/>
          <w:sz w:val="28"/>
          <w:szCs w:val="28"/>
        </w:rPr>
        <w:t>30 мая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46F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77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 г.</w:t>
      </w:r>
    </w:p>
    <w:p w14:paraId="55A4A59E" w14:textId="77777777" w:rsidR="00242156" w:rsidRPr="00242156" w:rsidRDefault="00242156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289EC" w14:textId="7B074C96" w:rsidR="00E12C00" w:rsidRPr="00E33191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Вопрос публичных слушаний:</w:t>
      </w:r>
      <w:r w:rsidRPr="00242156">
        <w:rPr>
          <w:rFonts w:ascii="Times New Roman" w:hAnsi="Times New Roman" w:cs="Times New Roman"/>
          <w:sz w:val="28"/>
          <w:szCs w:val="28"/>
        </w:rPr>
        <w:t xml:space="preserve"> проект решения Совета депутатов Середняковского сельского поселения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 </w:t>
      </w:r>
      <w:r w:rsidR="00FA777D" w:rsidRPr="00FA777D">
        <w:rPr>
          <w:rFonts w:ascii="Times New Roman" w:hAnsi="Times New Roman" w:cs="Times New Roman"/>
          <w:sz w:val="28"/>
          <w:szCs w:val="28"/>
        </w:rPr>
        <w:t>(в редакции решения от 15.11.2016г. № 12, от 27.10.2017г. № 25, № 33 от 10.10.2018г.,  от 12.07.2019г. № 21, от 30.06.2020г. № 14, от 13.11.2020г. № 27)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D21EF50" w14:textId="30A0C107" w:rsidR="00224F4A" w:rsidRPr="00224F4A" w:rsidRDefault="00E12C00" w:rsidP="00224F4A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Сведение об опубликовании информации о публичных слушаниях:</w:t>
      </w:r>
      <w:r w:rsidRPr="00242156">
        <w:rPr>
          <w:rFonts w:ascii="Times New Roman" w:hAnsi="Times New Roman" w:cs="Times New Roman"/>
          <w:sz w:val="28"/>
          <w:szCs w:val="28"/>
        </w:rPr>
        <w:t> материалы</w:t>
      </w:r>
      <w:r w:rsidR="00E33191">
        <w:rPr>
          <w:rFonts w:ascii="Times New Roman" w:hAnsi="Times New Roman" w:cs="Times New Roman"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sz w:val="28"/>
          <w:szCs w:val="28"/>
        </w:rPr>
        <w:t xml:space="preserve"> проекта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 </w:t>
      </w:r>
      <w:r w:rsidR="00FA777D" w:rsidRPr="00FA777D">
        <w:rPr>
          <w:rFonts w:ascii="Times New Roman" w:hAnsi="Times New Roman" w:cs="Times New Roman"/>
          <w:sz w:val="28"/>
          <w:szCs w:val="28"/>
        </w:rPr>
        <w:t>(в редакции решения от 15.11.2016г. № 12, от 27.10.2017г. № 25, № 33 от 10.10.2018г.,  от 12.07.2019г. № 21, от 30.06.2020г. № 14, от 13.11.2020г. № 27)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9E69BF7" w14:textId="0F7D77FD" w:rsidR="00E12C00" w:rsidRPr="00242156" w:rsidRDefault="00C46F7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</w:t>
      </w:r>
      <w:r w:rsidR="00E12C00" w:rsidRPr="00242156">
        <w:rPr>
          <w:rFonts w:ascii="Times New Roman" w:hAnsi="Times New Roman" w:cs="Times New Roman"/>
          <w:sz w:val="28"/>
          <w:szCs w:val="28"/>
        </w:rPr>
        <w:t xml:space="preserve">были опубликованы в </w:t>
      </w:r>
      <w:r w:rsidR="00FA777D">
        <w:rPr>
          <w:rFonts w:ascii="Times New Roman" w:hAnsi="Times New Roman" w:cs="Times New Roman"/>
          <w:sz w:val="28"/>
          <w:szCs w:val="28"/>
        </w:rPr>
        <w:t>О</w:t>
      </w:r>
      <w:r w:rsidR="00E12C00" w:rsidRPr="00242156">
        <w:rPr>
          <w:rFonts w:ascii="Times New Roman" w:hAnsi="Times New Roman" w:cs="Times New Roman"/>
          <w:sz w:val="28"/>
          <w:szCs w:val="28"/>
        </w:rPr>
        <w:t>бщественно-политической газете «</w:t>
      </w:r>
      <w:proofErr w:type="spellStart"/>
      <w:r w:rsidR="00E12C00" w:rsidRPr="00242156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="00E12C00" w:rsidRPr="00242156">
        <w:rPr>
          <w:rFonts w:ascii="Times New Roman" w:hAnsi="Times New Roman" w:cs="Times New Roman"/>
          <w:sz w:val="28"/>
          <w:szCs w:val="28"/>
        </w:rPr>
        <w:t xml:space="preserve"> вестник» от </w:t>
      </w:r>
      <w:r w:rsidR="00224F4A">
        <w:rPr>
          <w:rFonts w:ascii="Times New Roman" w:hAnsi="Times New Roman" w:cs="Times New Roman"/>
          <w:sz w:val="28"/>
          <w:szCs w:val="28"/>
        </w:rPr>
        <w:t>29</w:t>
      </w:r>
      <w:r w:rsidR="00E12C00" w:rsidRPr="00242156">
        <w:rPr>
          <w:rFonts w:ascii="Times New Roman" w:hAnsi="Times New Roman" w:cs="Times New Roman"/>
          <w:sz w:val="28"/>
          <w:szCs w:val="28"/>
        </w:rPr>
        <w:t>.0</w:t>
      </w:r>
      <w:r w:rsidR="00FA777D">
        <w:rPr>
          <w:rFonts w:ascii="Times New Roman" w:hAnsi="Times New Roman" w:cs="Times New Roman"/>
          <w:sz w:val="28"/>
          <w:szCs w:val="28"/>
        </w:rPr>
        <w:t>4</w:t>
      </w:r>
      <w:r w:rsidR="00E12C00" w:rsidRPr="0024215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777D">
        <w:rPr>
          <w:rFonts w:ascii="Times New Roman" w:hAnsi="Times New Roman" w:cs="Times New Roman"/>
          <w:sz w:val="28"/>
          <w:szCs w:val="28"/>
        </w:rPr>
        <w:t>1</w:t>
      </w:r>
      <w:r w:rsidR="00E12C00" w:rsidRPr="002421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777D">
        <w:rPr>
          <w:rFonts w:ascii="Times New Roman" w:hAnsi="Times New Roman" w:cs="Times New Roman"/>
          <w:sz w:val="28"/>
          <w:szCs w:val="28"/>
        </w:rPr>
        <w:t>19</w:t>
      </w:r>
      <w:r w:rsidR="00E12C00" w:rsidRPr="00242156">
        <w:rPr>
          <w:rFonts w:ascii="Times New Roman" w:hAnsi="Times New Roman" w:cs="Times New Roman"/>
          <w:sz w:val="28"/>
          <w:szCs w:val="28"/>
        </w:rPr>
        <w:t>, и размещены на сайте администрации </w:t>
      </w:r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admsered</w:t>
      </w:r>
      <w:proofErr w:type="spellEnd"/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</w:p>
    <w:p w14:paraId="0EFA2CA6" w14:textId="5A30BA43" w:rsidR="00E12C00" w:rsidRPr="00FA777D" w:rsidRDefault="00E12C00" w:rsidP="00320F3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публичных слушаний:</w:t>
      </w:r>
      <w:r w:rsidRPr="00C46F70">
        <w:rPr>
          <w:rFonts w:ascii="Times New Roman" w:hAnsi="Times New Roman" w:cs="Times New Roman"/>
          <w:sz w:val="28"/>
          <w:szCs w:val="28"/>
        </w:rPr>
        <w:t> </w:t>
      </w:r>
      <w:r w:rsidR="00EA422E" w:rsidRPr="00EA422E">
        <w:rPr>
          <w:rFonts w:ascii="Times New Roman" w:hAnsi="Times New Roman" w:cs="Times New Roman"/>
          <w:sz w:val="28"/>
          <w:szCs w:val="28"/>
        </w:rPr>
        <w:t>11</w:t>
      </w:r>
      <w:r w:rsidRPr="00EA42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422E" w:rsidRPr="00EA422E">
        <w:rPr>
          <w:rFonts w:ascii="Times New Roman" w:hAnsi="Times New Roman" w:cs="Times New Roman"/>
          <w:sz w:val="28"/>
          <w:szCs w:val="28"/>
        </w:rPr>
        <w:t>.</w:t>
      </w:r>
    </w:p>
    <w:p w14:paraId="2E8F8E95" w14:textId="1B597B5F" w:rsidR="00E12C00" w:rsidRPr="00242156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 Уполномоченный орган по проведению публичных слушаний:</w:t>
      </w:r>
      <w:r w:rsidRPr="00242156">
        <w:rPr>
          <w:rFonts w:ascii="Times New Roman" w:hAnsi="Times New Roman" w:cs="Times New Roman"/>
          <w:sz w:val="28"/>
          <w:szCs w:val="28"/>
        </w:rPr>
        <w:t xml:space="preserve"> комиссия по проведению публичных слушаний, утвержденная решением Собрания депутатов от </w:t>
      </w:r>
      <w:r w:rsidR="00224F4A" w:rsidRPr="00224F4A">
        <w:rPr>
          <w:rFonts w:ascii="Times New Roman" w:hAnsi="Times New Roman" w:cs="Times New Roman"/>
          <w:sz w:val="28"/>
          <w:szCs w:val="28"/>
        </w:rPr>
        <w:t>29.0</w:t>
      </w:r>
      <w:r w:rsidR="00FA777D">
        <w:rPr>
          <w:rFonts w:ascii="Times New Roman" w:hAnsi="Times New Roman" w:cs="Times New Roman"/>
          <w:sz w:val="28"/>
          <w:szCs w:val="28"/>
        </w:rPr>
        <w:t>4</w:t>
      </w:r>
      <w:r w:rsidR="00224F4A" w:rsidRPr="00224F4A">
        <w:rPr>
          <w:rFonts w:ascii="Times New Roman" w:hAnsi="Times New Roman" w:cs="Times New Roman"/>
          <w:sz w:val="28"/>
          <w:szCs w:val="28"/>
        </w:rPr>
        <w:t>.202</w:t>
      </w:r>
      <w:r w:rsidR="00FA777D">
        <w:rPr>
          <w:rFonts w:ascii="Times New Roman" w:hAnsi="Times New Roman" w:cs="Times New Roman"/>
          <w:sz w:val="28"/>
          <w:szCs w:val="28"/>
        </w:rPr>
        <w:t>1</w:t>
      </w:r>
      <w:r w:rsidR="00224F4A" w:rsidRPr="00224F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777D">
        <w:rPr>
          <w:rFonts w:ascii="Times New Roman" w:hAnsi="Times New Roman" w:cs="Times New Roman"/>
          <w:sz w:val="28"/>
          <w:szCs w:val="28"/>
        </w:rPr>
        <w:t>12</w:t>
      </w:r>
      <w:r w:rsidRPr="00242156">
        <w:rPr>
          <w:rFonts w:ascii="Times New Roman" w:hAnsi="Times New Roman" w:cs="Times New Roman"/>
          <w:sz w:val="28"/>
          <w:szCs w:val="28"/>
        </w:rPr>
        <w:t>.</w:t>
      </w:r>
    </w:p>
    <w:p w14:paraId="545DBF65" w14:textId="7ACBDD2E" w:rsidR="00E12C00" w:rsidRPr="00242156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 Заслушав все предложения и ознакомившись с проектом решения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</w:t>
      </w:r>
      <w:r w:rsidRPr="00242156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Середняковского сельского поселения от 24.05.2016 № 23» </w:t>
      </w:r>
      <w:r w:rsidR="00FA777D" w:rsidRPr="00FA777D">
        <w:rPr>
          <w:rFonts w:ascii="Times New Roman" w:hAnsi="Times New Roman" w:cs="Times New Roman"/>
          <w:sz w:val="28"/>
          <w:szCs w:val="28"/>
        </w:rPr>
        <w:t>(в редакции решения от 15.11.2016г. № 12, от 27.10.2017г. № 25, № 33 от 10.10.2018г.,  от 12.07.2019г. № 21, от 30.06.2020г. № 14, от 13.11.2020г. № 27)</w:t>
      </w:r>
      <w:r w:rsidRPr="00242156">
        <w:rPr>
          <w:rFonts w:ascii="Times New Roman" w:hAnsi="Times New Roman" w:cs="Times New Roman"/>
          <w:sz w:val="28"/>
          <w:szCs w:val="28"/>
        </w:rPr>
        <w:t>»,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за его утверждение.</w:t>
      </w:r>
    </w:p>
    <w:p w14:paraId="2B847AA8" w14:textId="77777777" w:rsidR="00E12C00" w:rsidRPr="00242156" w:rsidRDefault="00E12C00" w:rsidP="00242156">
      <w:pPr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14624744" w14:textId="77777777" w:rsidR="00E12C00" w:rsidRPr="00242156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1. </w:t>
      </w:r>
      <w:r w:rsidR="00242156">
        <w:rPr>
          <w:rFonts w:ascii="Times New Roman" w:hAnsi="Times New Roman" w:cs="Times New Roman"/>
          <w:sz w:val="28"/>
          <w:szCs w:val="28"/>
        </w:rPr>
        <w:t xml:space="preserve">  </w:t>
      </w:r>
      <w:r w:rsidRPr="00242156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14:paraId="1954B314" w14:textId="77777777" w:rsidR="00E12C00" w:rsidRPr="00242156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2. Разместить протокол и заключение о результатах проведения публичных слушаний в </w:t>
      </w:r>
      <w:r w:rsidR="00320F3A" w:rsidRPr="00242156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«Середняковский вестник» </w:t>
      </w:r>
      <w:r w:rsidRPr="00242156">
        <w:rPr>
          <w:rFonts w:ascii="Times New Roman" w:hAnsi="Times New Roman" w:cs="Times New Roman"/>
          <w:sz w:val="28"/>
          <w:szCs w:val="28"/>
        </w:rPr>
        <w:t xml:space="preserve">и на официальном сайте администрации Середняковского сельского </w:t>
      </w:r>
      <w:proofErr w:type="gramStart"/>
      <w:r w:rsidRPr="00242156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242156">
        <w:rPr>
          <w:rFonts w:ascii="Times New Roman" w:hAnsi="Times New Roman" w:cs="Times New Roman"/>
          <w:sz w:val="28"/>
          <w:szCs w:val="28"/>
        </w:rPr>
        <w:t xml:space="preserve"> течение </w:t>
      </w:r>
      <w:r w:rsidR="00242156">
        <w:rPr>
          <w:rFonts w:ascii="Times New Roman" w:hAnsi="Times New Roman" w:cs="Times New Roman"/>
          <w:sz w:val="28"/>
          <w:szCs w:val="28"/>
        </w:rPr>
        <w:t>10</w:t>
      </w:r>
      <w:r w:rsidRPr="00242156">
        <w:rPr>
          <w:rFonts w:ascii="Times New Roman" w:hAnsi="Times New Roman" w:cs="Times New Roman"/>
          <w:sz w:val="28"/>
          <w:szCs w:val="28"/>
        </w:rPr>
        <w:t>-</w:t>
      </w:r>
      <w:r w:rsidR="00242156" w:rsidRPr="00242156">
        <w:rPr>
          <w:rFonts w:ascii="Times New Roman" w:hAnsi="Times New Roman" w:cs="Times New Roman"/>
          <w:sz w:val="28"/>
          <w:szCs w:val="28"/>
        </w:rPr>
        <w:t>и</w:t>
      </w:r>
      <w:r w:rsidRPr="0024215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166C2A8" w14:textId="776BBF05" w:rsidR="00320F3A" w:rsidRPr="00242156" w:rsidRDefault="00320F3A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3. Рекомендовать Совету депутатов Середняковского сельского поселения Костромского муниципального района Костромской области принять решение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 от 24.05.2016 № 23» </w:t>
      </w:r>
      <w:r w:rsidR="00FA777D" w:rsidRPr="00FA777D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от 15.11.2016г. № 12, от 27.10.2017г. № 25, № 33 от 10.10.2018г.,  </w:t>
      </w:r>
      <w:r w:rsidR="00FA777D" w:rsidRPr="00FA777D">
        <w:rPr>
          <w:rFonts w:ascii="Times New Roman" w:hAnsi="Times New Roman" w:cs="Times New Roman"/>
          <w:bCs/>
          <w:sz w:val="28"/>
          <w:szCs w:val="28"/>
          <w:lang w:bidi="ru-RU"/>
        </w:rPr>
        <w:t>от 12.07.2019г. № 21, от 30.06.2020г. № 14, от 13.11.2020г. № 27)</w:t>
      </w:r>
      <w:r w:rsidR="00224F4A" w:rsidRPr="00FA777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FA77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46904E" w14:textId="77777777" w:rsidR="00E12C00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</w:p>
    <w:p w14:paraId="341AE20B" w14:textId="77777777" w:rsidR="00242156" w:rsidRPr="00242156" w:rsidRDefault="00242156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E9472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Председатель комиссии             ________________              </w:t>
      </w:r>
      <w:r w:rsidR="00C46F70">
        <w:rPr>
          <w:rFonts w:ascii="Times New Roman" w:hAnsi="Times New Roman" w:cs="Times New Roman"/>
          <w:sz w:val="28"/>
          <w:szCs w:val="28"/>
        </w:rPr>
        <w:t>З.И. Круглова</w:t>
      </w:r>
    </w:p>
    <w:p w14:paraId="757181B9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 </w:t>
      </w:r>
    </w:p>
    <w:p w14:paraId="1E8A8BC6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42156">
        <w:rPr>
          <w:rFonts w:ascii="Times New Roman" w:hAnsi="Times New Roman" w:cs="Times New Roman"/>
          <w:sz w:val="28"/>
          <w:szCs w:val="28"/>
        </w:rPr>
        <w:t>комиссии:   </w:t>
      </w:r>
      <w:proofErr w:type="gramEnd"/>
      <w:r w:rsidRPr="00242156">
        <w:rPr>
          <w:rFonts w:ascii="Times New Roman" w:hAnsi="Times New Roman" w:cs="Times New Roman"/>
          <w:sz w:val="28"/>
          <w:szCs w:val="28"/>
        </w:rPr>
        <w:t>              ________________          </w:t>
      </w:r>
      <w:r w:rsidR="00242156">
        <w:rPr>
          <w:rFonts w:ascii="Times New Roman" w:hAnsi="Times New Roman" w:cs="Times New Roman"/>
          <w:sz w:val="28"/>
          <w:szCs w:val="28"/>
        </w:rPr>
        <w:t xml:space="preserve">    </w:t>
      </w:r>
      <w:r w:rsidRPr="00242156">
        <w:rPr>
          <w:rFonts w:ascii="Times New Roman" w:hAnsi="Times New Roman" w:cs="Times New Roman"/>
          <w:sz w:val="28"/>
          <w:szCs w:val="28"/>
        </w:rPr>
        <w:t> </w:t>
      </w:r>
      <w:r w:rsidR="00C46F70">
        <w:rPr>
          <w:rFonts w:ascii="Times New Roman" w:hAnsi="Times New Roman" w:cs="Times New Roman"/>
          <w:sz w:val="28"/>
          <w:szCs w:val="28"/>
        </w:rPr>
        <w:t>Е.А. Степанова</w:t>
      </w:r>
      <w:r w:rsidRPr="00242156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420DE41" w14:textId="77777777" w:rsidR="00996F3A" w:rsidRPr="00242156" w:rsidRDefault="00996F3A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F3A" w:rsidRPr="00242156" w:rsidSect="00E12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6A5"/>
    <w:multiLevelType w:val="multilevel"/>
    <w:tmpl w:val="2C4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40836"/>
    <w:multiLevelType w:val="multilevel"/>
    <w:tmpl w:val="3F30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2E"/>
    <w:rsid w:val="00224F4A"/>
    <w:rsid w:val="00242156"/>
    <w:rsid w:val="00320F3A"/>
    <w:rsid w:val="003F2012"/>
    <w:rsid w:val="005A764C"/>
    <w:rsid w:val="00600B8F"/>
    <w:rsid w:val="006C2C2E"/>
    <w:rsid w:val="00996F3A"/>
    <w:rsid w:val="00C1041F"/>
    <w:rsid w:val="00C46F70"/>
    <w:rsid w:val="00CF4661"/>
    <w:rsid w:val="00E12C00"/>
    <w:rsid w:val="00E33191"/>
    <w:rsid w:val="00EA422E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20C0"/>
  <w15:docId w15:val="{77CFC69D-E1D9-4E3D-B5BE-2A10473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LENAST</cp:lastModifiedBy>
  <cp:revision>6</cp:revision>
  <cp:lastPrinted>2021-05-30T07:28:00Z</cp:lastPrinted>
  <dcterms:created xsi:type="dcterms:W3CDTF">2020-11-02T06:34:00Z</dcterms:created>
  <dcterms:modified xsi:type="dcterms:W3CDTF">2021-05-30T07:30:00Z</dcterms:modified>
</cp:coreProperties>
</file>